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CC" w:rsidRDefault="002009CC" w:rsidP="002009CC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D6A1" wp14:editId="6381B2B5">
                <wp:simplePos x="0" y="0"/>
                <wp:positionH relativeFrom="page">
                  <wp:posOffset>6221730</wp:posOffset>
                </wp:positionH>
                <wp:positionV relativeFrom="page">
                  <wp:posOffset>305435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9CC" w:rsidRPr="001B47F6" w:rsidRDefault="002009CC" w:rsidP="002009C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7D6A1"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489.9pt;margin-top:24.05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t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CQZw21opegyC06u4nvCdglEp/xqiBu5li82lLNMNIvJIgqmkU&#10;x+4y+0kUQqEx0qee9amHyBygUmwx6syF7R6Aba35poRInYylmoMQC+5F8pDVXr5w/zyZ/VvhLvjp&#10;3O96eNFmvwEAAP//AwBQSwMEFAAGAAgAAAAhAN6WPAbiAAAACwEAAA8AAABkcnMvZG93bnJldi54&#10;bWxMj8FOwzAQRO9I/IO1SFwQtYNCSUOcCiFVwAGptFy4ubFJosZrN3Za8/dsT3Cb1Yxm3lbLZAd2&#10;NGPoHUrIZgKYwcbpHlsJn9vVbQEsRIVaDQ6NhB8TYFlfXlSq1O6EH+a4iS2jEgylktDF6EvOQ9MZ&#10;q8LMeYPkfbvRqkjn2HI9qhOV24HfCTHnVvVIC53y5rkzzX4zWRpZrW9e3tZT2r6mw+Fr/u6bfeGl&#10;vL5KT4/AoknxLwxnfEKHmph2bkId2CBh8bAg9CghLzJg50Am8ntgO1IiL4DXFf//Q/0LAAD//wMA&#10;UEsBAi0AFAAGAAgAAAAhALaDOJL+AAAA4QEAABMAAAAAAAAAAAAAAAAAAAAAAFtDb250ZW50X1R5&#10;cGVzXS54bWxQSwECLQAUAAYACAAAACEAOP0h/9YAAACUAQAACwAAAAAAAAAAAAAAAAAvAQAAX3Jl&#10;bHMvLnJlbHNQSwECLQAUAAYACAAAACEAG8wVrZoCAAAZBQAADgAAAAAAAAAAAAAAAAAuAgAAZHJz&#10;L2Uyb0RvYy54bWxQSwECLQAUAAYACAAAACEA3pY8BuIAAAALAQAADwAAAAAAAAAAAAAAAAD0BAAA&#10;ZHJzL2Rvd25yZXYueG1sUEsFBgAAAAAEAAQA8wAAAAMGAAAAAA==&#10;" filled="f" strokeweight="2.25pt">
                <v:textbox inset=",.3mm,,.3mm">
                  <w:txbxContent>
                    <w:p w:rsidR="002009CC" w:rsidRPr="001B47F6" w:rsidRDefault="002009CC" w:rsidP="002009CC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09CC" w:rsidRPr="003A3FBA" w:rsidRDefault="002009CC" w:rsidP="002009CC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960E4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B1A9E4" wp14:editId="17CF4508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2" name="群組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3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9CC" w:rsidRPr="00647320" w:rsidRDefault="002009CC" w:rsidP="002009CC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2009CC" w:rsidRDefault="002009CC" w:rsidP="002009CC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4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1A9E4" id="群組 42" o:spid="_x0000_s1027" style="position:absolute;left:0;text-align:left;margin-left:-38.95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58vgMAANQJAAAOAAAAZHJzL2Uyb0RvYy54bWzMVs1u4zYQvhfYdyB0V/RjyraEKIvEsoMC&#10;2XaBTXunJeoHlUiVpCMbi731UfoKvfZ19jU6JGU5dlA02ADF+iDTHM5w5pv5Puv6/b5r0RMVsuEs&#10;dYIr30GU5bxoWJU6vzxu3KWDpCKsIC1nNHUOVDrvb979cD30CQ15zduCCgRBmEyGPnVqpfrE82Re&#10;047IK95TBsaSi44o+CkqrxBkgOhd64W+P/cGLope8JxKCbuZNTo3Jn5Z0lz9XJaSKtSmDuSmzFOY&#10;51Y/vZtrklSC9HWTj2mQb8iiIw2DS6dQGVEE7UTzIlTX5IJLXqqrnHceL8smp6YGqCbwL6q5F3zX&#10;m1qqZKj6CSaA9gKnbw6b//T0UaCmSB0cOoiRDnr09e8/v/71B4INQGfoqwQO3Yv+U/9R2BJh+cDz&#10;3ySYvUu7/l3Zw2g7fOAFBCQ7xQ06+1J0OgTUjfamCYepCXSvUA6bQRRFi8hBOZjimR/FYWS7lNfQ&#10;Su0WzmYOAmsQhmMD83o9eod4dA3wPDKOHknstSbVMTVdFwycPGEq34bpp5r01LRKariOmEKiFtNH&#10;Xd4d36NgNltaXM1BDSpSe7BAPQYjabFFjK9qwip6KwQfakoKyDDQnlDH5GrrkDrIf4F9RG2Bg7kF&#10;9Ih4iIEZGu4wio1pgowkvZDqnvIO6UXqCCCUyZI8PUilkzkd0Y1lfNO0LeyTpGVnG3DQ7sCt4Kpt&#10;+n7Dkc+xH6+X6yV2cThfu9jPMvd2s8LufBMsomyWrVZZ8EXfG+CkboqCMn3Nka8Bfl3vRuWwTJsY&#10;K3nbFDqcTkmKartqBXoioBcb8zGQg+V0zDtPw4AAtVyUFACsd2HsbubLhYs3OHLjhb90/SC+i+c+&#10;jnG2OS/poWH07SWhAWgTAWdMOaekL2rzzedlbSTpGgWK3DZd6iynQyTRE7hmhWmtIk1r18+g0Omf&#10;oIB2Hxtt5lWPqB1Wtd/ujeCYYdazvOXFAQZYcBgwmET4N4EFJb/Ct4MG0ObUkb/viKAOan9kQAMt&#10;5GaBowVIABLH3e3zXcLymoPUQxC7XCkr/LteNFUNd1jCMX4L+lQ2ZpxP+YxEA434v8QCH8XCTAII&#10;Raz7M7J9xaz65ns2qu+kEEZ7Hg89KO2ZQFgX7f8qgcBadc9kVRNUSzKomJaHl5J6Iv+oDy0Mwav1&#10;4c2jqjUpI7K2dJUHmXFlpQ3+OMdZ/be5/U7VaBLQZ8yy4mQZdWSYkdALZlkeaVHWPTeDCyvz6mDc&#10;xtcc/W7y/Lc5f3oZu/kH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x5w+fL4DAADUCQAADgAAAAAAAAAAAAAAAAAuAgAA&#10;ZHJzL2Uyb0RvYy54bWxQSwECLQAUAAYACAAAACEAIoNh+N4AAAAHAQAADwAAAAAAAAAAAAAAAAAY&#10;BgAAZHJzL2Rvd25yZXYueG1sUEsFBgAAAAAEAAQA8wAAACMHAAAAAA==&#10;">
                <v:shape id="Text Box 1338" o:spid="_x0000_s1028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2nnwwAAANsAAAAPAAAAZHJzL2Rvd25yZXYueG1sRI9Ba8JA&#10;FITvhf6H5RW81Y2xlJC6ShAEwZNpoe3tkX0mwezbsLvGxF/fFYQeh5n5hlltRtOJgZxvLStYzBMQ&#10;xJXVLdcKvj53rxkIH5A1dpZJwUQeNuvnpxXm2l75SEMZahEh7HNU0ITQ51L6qiGDfm574uidrDMY&#10;onS11A6vEW46mSbJuzTYclxosKdtQ9W5vBgF2ulvmn4PyZgON1OEc9btfzKlZi9j8QEi0Bj+w4/2&#10;Xit4W8L9S/wBcv0HAAD//wMAUEsBAi0AFAAGAAgAAAAhANvh9svuAAAAhQEAABMAAAAAAAAAAAAA&#10;AAAAAAAAAFtDb250ZW50X1R5cGVzXS54bWxQSwECLQAUAAYACAAAACEAWvQsW78AAAAVAQAACwAA&#10;AAAAAAAAAAAAAAAfAQAAX3JlbHMvLnJlbHNQSwECLQAUAAYACAAAACEAPqtp58MAAADbAAAADwAA&#10;AAAAAAAAAAAAAAAHAgAAZHJzL2Rvd25yZXYueG1sUEsFBgAAAAADAAMAtwAAAPcCAAAAAA==&#10;" filled="f" stroked="f">
                  <v:textbox style="layout-flow:vertical-ideographic" inset="0,,0">
                    <w:txbxContent>
                      <w:p w:rsidR="002009CC" w:rsidRPr="00647320" w:rsidRDefault="002009CC" w:rsidP="002009CC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2009CC" w:rsidRDefault="002009CC" w:rsidP="002009CC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2jKxAAAANsAAAAPAAAAZHJzL2Rvd25yZXYueG1sRI9BawIx&#10;FITvQv9DeIXeNNsitd0axQqCbfXgquDxsXkmi5uXZZPq9t83guBxmJlvmPG0c7U4UxsqzwqeBxkI&#10;4tLrio2C3XbRfwMRIrLG2jMp+KMA08lDb4y59hfe0LmIRiQIhxwV2BibXMpQWnIYBr4hTt7Rtw5j&#10;kq2RusVLgrtavmTZq3RYcVqw2NDcUnkqfp2Cn9Gy3hs+FKuvY/j0798buTZWqafHbvYBIlIX7+Fb&#10;e6kVDIdw/ZJ+gJz8AwAA//8DAFBLAQItABQABgAIAAAAIQDb4fbL7gAAAIUBAAATAAAAAAAAAAAA&#10;AAAAAAAAAABbQ29udGVudF9UeXBlc10ueG1sUEsBAi0AFAAGAAgAAAAhAFr0LFu/AAAAFQEAAAsA&#10;AAAAAAAAAAAAAAAAHwEAAF9yZWxzLy5yZWxzUEsBAi0AFAAGAAgAAAAhACiTaMrEAAAA2wAAAA8A&#10;AAAAAAAAAAAAAAAABwIAAGRycy9kb3ducmV2LnhtbFBLBQYAAAAAAwADALcAAAD4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960E4">
        <w:rPr>
          <w:rFonts w:eastAsia="標楷體"/>
          <w:b/>
          <w:kern w:val="0"/>
          <w:sz w:val="30"/>
          <w:szCs w:val="30"/>
        </w:rPr>
        <w:t>109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/>
          <w:b/>
          <w:color w:val="000000"/>
          <w:kern w:val="0"/>
          <w:sz w:val="30"/>
          <w:szCs w:val="30"/>
        </w:rPr>
        <w:t>五專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優</w:t>
      </w:r>
      <w:bookmarkStart w:id="0" w:name="_GoBack"/>
      <w:bookmarkEnd w:id="0"/>
      <w:r>
        <w:rPr>
          <w:rFonts w:eastAsia="標楷體" w:hint="eastAsia"/>
          <w:b/>
          <w:color w:val="000000"/>
          <w:kern w:val="0"/>
          <w:sz w:val="30"/>
          <w:szCs w:val="30"/>
        </w:rPr>
        <w:t>先免試入學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成績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2009CC" w:rsidRPr="003A3FBA" w:rsidRDefault="002009CC" w:rsidP="002009CC">
      <w:pPr>
        <w:widowControl/>
        <w:tabs>
          <w:tab w:val="left" w:pos="-4666"/>
          <w:tab w:val="right" w:leader="dot" w:pos="8137"/>
        </w:tabs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025"/>
        <w:gridCol w:w="1276"/>
        <w:gridCol w:w="3342"/>
      </w:tblGrid>
      <w:tr w:rsidR="002009CC" w:rsidRPr="003A3FBA" w:rsidTr="00253D5F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08"/>
          <w:jc w:val="center"/>
        </w:trPr>
        <w:tc>
          <w:tcPr>
            <w:tcW w:w="2048" w:type="dxa"/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10"/>
          <w:jc w:val="center"/>
        </w:trPr>
        <w:tc>
          <w:tcPr>
            <w:tcW w:w="2048" w:type="dxa"/>
            <w:vAlign w:val="center"/>
          </w:tcPr>
          <w:p w:rsidR="002009CC" w:rsidRPr="003A3FBA" w:rsidRDefault="002009CC" w:rsidP="00253D5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1780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複查項目：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多元學習表現【服務學習】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多元學習表現【競賽】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技藝優良</w:t>
            </w:r>
          </w:p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>
              <w:rPr>
                <w:rFonts w:eastAsia="標楷體" w:hint="eastAsia"/>
                <w:color w:val="000000"/>
                <w:kern w:val="0"/>
              </w:rPr>
              <w:t>弱勢身分</w:t>
            </w:r>
          </w:p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        □均衡學習</w:t>
            </w:r>
          </w:p>
        </w:tc>
      </w:tr>
      <w:tr w:rsidR="002009CC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2009CC" w:rsidRPr="003A3FBA" w:rsidTr="00253D5F">
        <w:trPr>
          <w:trHeight w:val="2804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2009CC" w:rsidRPr="003A3FBA" w:rsidTr="00253D5F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2009CC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2009CC" w:rsidRPr="003A3FBA" w:rsidTr="00253D5F">
        <w:trPr>
          <w:trHeight w:val="2582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2009CC" w:rsidRPr="003A3FBA" w:rsidRDefault="002009CC" w:rsidP="00253D5F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2009CC" w:rsidRDefault="002009CC" w:rsidP="002009CC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2009CC" w:rsidRPr="003A3FBA" w:rsidRDefault="002009CC" w:rsidP="002009CC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221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2009CC" w:rsidRPr="001071A4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各項成績之</w:t>
      </w:r>
      <w:r w:rsidRPr="003A3FBA">
        <w:rPr>
          <w:rFonts w:eastAsia="標楷體"/>
          <w:color w:val="000000"/>
          <w:kern w:val="0"/>
        </w:rPr>
        <w:t>複查</w:t>
      </w:r>
      <w:r>
        <w:rPr>
          <w:rFonts w:eastAsia="標楷體" w:hint="eastAsia"/>
          <w:color w:val="000000"/>
          <w:kern w:val="0"/>
        </w:rPr>
        <w:t>，僅依免試生報名檢</w:t>
      </w:r>
      <w:proofErr w:type="gramStart"/>
      <w:r>
        <w:rPr>
          <w:rFonts w:eastAsia="標楷體" w:hint="eastAsia"/>
          <w:color w:val="000000"/>
          <w:kern w:val="0"/>
        </w:rPr>
        <w:t>附比序</w:t>
      </w:r>
      <w:proofErr w:type="gramEnd"/>
      <w:r>
        <w:rPr>
          <w:rFonts w:eastAsia="標楷體" w:hint="eastAsia"/>
          <w:color w:val="000000"/>
          <w:kern w:val="0"/>
        </w:rPr>
        <w:t>項目之證明文件辦理查核，不得要求補件。</w:t>
      </w:r>
    </w:p>
    <w:p w:rsidR="002009CC" w:rsidRPr="001071A4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960E4">
        <w:rPr>
          <w:rFonts w:eastAsia="標楷體"/>
          <w:kern w:val="0"/>
        </w:rPr>
        <w:t>109</w:t>
      </w:r>
      <w:r w:rsidRPr="001960E4">
        <w:rPr>
          <w:rFonts w:eastAsia="標楷體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/>
          <w:kern w:val="0"/>
        </w:rPr>
        <w:t>月</w:t>
      </w:r>
      <w:r w:rsidRPr="001960E4">
        <w:rPr>
          <w:rFonts w:eastAsia="標楷體"/>
          <w:kern w:val="0"/>
        </w:rPr>
        <w:t>2</w:t>
      </w:r>
      <w:r w:rsidRPr="001960E4">
        <w:rPr>
          <w:rFonts w:eastAsia="標楷體"/>
          <w:kern w:val="0"/>
        </w:rPr>
        <w:t>日（星期二）</w:t>
      </w:r>
      <w:r w:rsidRPr="001960E4">
        <w:rPr>
          <w:rFonts w:eastAsia="標楷體" w:hint="eastAsia"/>
          <w:kern w:val="0"/>
        </w:rPr>
        <w:t>10:00</w:t>
      </w:r>
      <w:r w:rsidRPr="001960E4">
        <w:rPr>
          <w:rFonts w:eastAsia="標楷體" w:hint="eastAsia"/>
          <w:kern w:val="0"/>
        </w:rPr>
        <w:t>起至</w:t>
      </w:r>
      <w:r>
        <w:rPr>
          <w:rFonts w:eastAsia="標楷體" w:hint="eastAsia"/>
          <w:kern w:val="0"/>
        </w:rPr>
        <w:t>109</w:t>
      </w:r>
      <w:r>
        <w:rPr>
          <w:rFonts w:eastAsia="標楷體" w:hint="eastAsia"/>
          <w:kern w:val="0"/>
        </w:rPr>
        <w:t>年</w:t>
      </w:r>
      <w:r w:rsidRPr="001960E4">
        <w:rPr>
          <w:rFonts w:eastAsia="標楷體" w:hint="eastAsia"/>
          <w:kern w:val="0"/>
        </w:rPr>
        <w:t>6</w:t>
      </w:r>
      <w:r w:rsidRPr="001960E4">
        <w:rPr>
          <w:rFonts w:eastAsia="標楷體" w:hint="eastAsia"/>
          <w:kern w:val="0"/>
        </w:rPr>
        <w:t>月</w:t>
      </w:r>
      <w:r w:rsidRPr="001960E4">
        <w:rPr>
          <w:rFonts w:eastAsia="標楷體"/>
          <w:kern w:val="0"/>
        </w:rPr>
        <w:t>3</w:t>
      </w:r>
      <w:r w:rsidRPr="001960E4">
        <w:rPr>
          <w:rFonts w:eastAsia="標楷體" w:hint="eastAsia"/>
          <w:kern w:val="0"/>
        </w:rPr>
        <w:t>日</w:t>
      </w:r>
      <w:r w:rsidRPr="001960E4">
        <w:rPr>
          <w:rFonts w:eastAsia="標楷體"/>
          <w:kern w:val="0"/>
        </w:rPr>
        <w:t>（</w:t>
      </w:r>
      <w:r w:rsidRPr="001071A4">
        <w:rPr>
          <w:rFonts w:eastAsia="標楷體"/>
          <w:kern w:val="0"/>
        </w:rPr>
        <w:t>星期</w:t>
      </w:r>
      <w:r w:rsidRPr="001071A4">
        <w:rPr>
          <w:rFonts w:eastAsia="標楷體" w:hint="eastAsia"/>
          <w:kern w:val="0"/>
        </w:rPr>
        <w:t>三</w:t>
      </w:r>
      <w:r w:rsidRPr="001071A4">
        <w:rPr>
          <w:rFonts w:eastAsia="標楷體"/>
          <w:kern w:val="0"/>
        </w:rPr>
        <w:t>）</w:t>
      </w:r>
      <w:r w:rsidRPr="001071A4">
        <w:rPr>
          <w:rFonts w:eastAsia="標楷體" w:hint="eastAsia"/>
          <w:kern w:val="0"/>
        </w:rPr>
        <w:t>12:00</w:t>
      </w:r>
      <w:r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2009CC" w:rsidRPr="002958D0" w:rsidRDefault="002009CC" w:rsidP="002009CC">
      <w:pPr>
        <w:widowControl/>
        <w:numPr>
          <w:ilvl w:val="0"/>
          <w:numId w:val="1"/>
        </w:numPr>
        <w:tabs>
          <w:tab w:val="clear" w:pos="1260"/>
          <w:tab w:val="left" w:pos="709"/>
          <w:tab w:val="num" w:pos="1560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請將本申請表傳真至本委員會提出複查申請，並以電話確定本委員會已收到傳真</w:t>
      </w:r>
      <w:r w:rsidRPr="006E62CD">
        <w:rPr>
          <w:rFonts w:eastAsia="標楷體" w:hint="eastAsia"/>
          <w:b/>
          <w:kern w:val="0"/>
        </w:rPr>
        <w:t>。</w:t>
      </w:r>
      <w:r>
        <w:rPr>
          <w:rFonts w:eastAsia="標楷體" w:hint="eastAsia"/>
          <w:kern w:val="0"/>
        </w:rPr>
        <w:t>未依規定期限及方式申請複查概不受理；複查結果由本委員會以電話或書面方式回覆。</w:t>
      </w:r>
      <w:r w:rsidRPr="002958D0">
        <w:rPr>
          <w:rFonts w:eastAsia="標楷體" w:hint="eastAsia"/>
          <w:kern w:val="0"/>
        </w:rPr>
        <w:t>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>
        <w:rPr>
          <w:rFonts w:eastAsia="標楷體"/>
          <w:color w:val="000000" w:themeColor="text1"/>
          <w:kern w:val="0"/>
        </w:rPr>
        <w:t>2</w:t>
      </w:r>
      <w:r>
        <w:rPr>
          <w:rFonts w:eastAsia="標楷體" w:hint="eastAsia"/>
          <w:color w:val="000000" w:themeColor="text1"/>
          <w:kern w:val="0"/>
        </w:rPr>
        <w:t>22</w:t>
      </w:r>
    </w:p>
    <w:p w:rsidR="002009CC" w:rsidRPr="00135DC1" w:rsidRDefault="002009CC" w:rsidP="002009CC">
      <w:pPr>
        <w:widowControl/>
        <w:numPr>
          <w:ilvl w:val="0"/>
          <w:numId w:val="1"/>
        </w:numPr>
        <w:tabs>
          <w:tab w:val="left" w:pos="709"/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eastAsia="標楷體"/>
          <w:bCs/>
          <w:kern w:val="0"/>
        </w:rPr>
      </w:pPr>
      <w:r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135DC1">
        <w:rPr>
          <w:rFonts w:eastAsia="標楷體"/>
          <w:kern w:val="0"/>
        </w:rPr>
        <w:t>。</w:t>
      </w:r>
    </w:p>
    <w:p w:rsidR="002009CC" w:rsidRPr="00135DC1" w:rsidRDefault="002009CC" w:rsidP="002009CC">
      <w:pPr>
        <w:widowControl/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eastAsia="標楷體"/>
          <w:b/>
          <w:kern w:val="0"/>
          <w:sz w:val="30"/>
          <w:szCs w:val="30"/>
        </w:rPr>
      </w:pPr>
    </w:p>
    <w:p w:rsidR="005538F7" w:rsidRPr="002009CC" w:rsidRDefault="005538F7"/>
    <w:sectPr w:rsidR="005538F7" w:rsidRPr="002009CC" w:rsidSect="002009CC">
      <w:pgSz w:w="11906" w:h="16838"/>
      <w:pgMar w:top="567" w:right="991" w:bottom="567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C"/>
    <w:rsid w:val="002009CC"/>
    <w:rsid w:val="005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477A-9876-49D8-80A2-7E5C4A9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2019-12-30T03:15:00Z</dcterms:created>
  <dcterms:modified xsi:type="dcterms:W3CDTF">2019-12-30T03:17:00Z</dcterms:modified>
</cp:coreProperties>
</file>